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297B" w14:textId="12973483" w:rsidR="00733AAA" w:rsidRDefault="0018478C" w:rsidP="0018478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6</w:t>
      </w:r>
      <w:r w:rsidR="00884227">
        <w:rPr>
          <w:b/>
          <w:bCs/>
          <w:sz w:val="32"/>
          <w:szCs w:val="32"/>
        </w:rPr>
        <w:t>, 2022</w:t>
      </w:r>
    </w:p>
    <w:p w14:paraId="35EF3517" w14:textId="6579A011" w:rsidR="00733AAA" w:rsidRDefault="0018478C" w:rsidP="00C9668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5:00 p</w:t>
      </w:r>
      <w:r w:rsidR="00B11861">
        <w:rPr>
          <w:b/>
          <w:bCs/>
          <w:sz w:val="32"/>
          <w:szCs w:val="32"/>
        </w:rPr>
        <w:t>m</w:t>
      </w:r>
      <w:r w:rsidR="00733AAA">
        <w:rPr>
          <w:b/>
          <w:bCs/>
          <w:sz w:val="32"/>
          <w:szCs w:val="32"/>
        </w:rPr>
        <w:t xml:space="preserve"> Town Council Chambers</w:t>
      </w:r>
      <w:r w:rsidR="00963150" w:rsidRPr="00C77CD4">
        <w:rPr>
          <w:b/>
          <w:bCs/>
          <w:sz w:val="32"/>
          <w:szCs w:val="32"/>
        </w:rPr>
        <w:t xml:space="preserve"> </w:t>
      </w:r>
    </w:p>
    <w:p w14:paraId="69E8DE2A" w14:textId="03F3A1CB" w:rsidR="00C77CD4" w:rsidRDefault="00963150" w:rsidP="001847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77CD4">
        <w:rPr>
          <w:b/>
          <w:bCs/>
          <w:sz w:val="32"/>
          <w:szCs w:val="32"/>
        </w:rPr>
        <w:t>Appointments Committee Meeting - Terms to fill:</w:t>
      </w:r>
    </w:p>
    <w:p w14:paraId="3492963B" w14:textId="77777777" w:rsidR="0018478C" w:rsidRPr="0018478C" w:rsidRDefault="0018478C" w:rsidP="0018478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099493B" w14:textId="50D2C3C7" w:rsidR="00685088" w:rsidRPr="0018478C" w:rsidRDefault="00884227" w:rsidP="00E60800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Appeals Board</w:t>
      </w:r>
      <w:r w:rsidR="00B52C4B" w:rsidRPr="0018478C">
        <w:rPr>
          <w:b/>
          <w:i/>
          <w:sz w:val="22"/>
        </w:rPr>
        <w:t xml:space="preserve"> –</w:t>
      </w:r>
      <w:r w:rsidR="00C77CD4" w:rsidRPr="0018478C">
        <w:rPr>
          <w:b/>
          <w:i/>
          <w:sz w:val="22"/>
        </w:rPr>
        <w:t xml:space="preserve"> </w:t>
      </w:r>
      <w:r w:rsidR="0005204D" w:rsidRPr="0018478C">
        <w:rPr>
          <w:b/>
          <w:i/>
          <w:sz w:val="22"/>
        </w:rPr>
        <w:t>1</w:t>
      </w:r>
      <w:r w:rsidR="00C77CD4" w:rsidRPr="0018478C">
        <w:rPr>
          <w:b/>
          <w:i/>
          <w:sz w:val="22"/>
        </w:rPr>
        <w:t xml:space="preserve"> Vacanc</w:t>
      </w:r>
      <w:r w:rsidR="0005204D" w:rsidRPr="0018478C">
        <w:rPr>
          <w:b/>
          <w:i/>
          <w:sz w:val="22"/>
        </w:rPr>
        <w:t>y</w:t>
      </w:r>
    </w:p>
    <w:p w14:paraId="508A3107" w14:textId="77777777" w:rsidR="00C77CD4" w:rsidRPr="0018478C" w:rsidRDefault="00C77CD4" w:rsidP="00E60800">
      <w:pPr>
        <w:spacing w:after="0" w:line="240" w:lineRule="auto"/>
        <w:rPr>
          <w:b/>
          <w:i/>
          <w:sz w:val="22"/>
        </w:rPr>
      </w:pPr>
    </w:p>
    <w:p w14:paraId="5E69800B" w14:textId="56565BFA" w:rsidR="0005204D" w:rsidRPr="0018478C" w:rsidRDefault="00C77CD4" w:rsidP="0018478C">
      <w:pPr>
        <w:pStyle w:val="ListParagraph"/>
        <w:numPr>
          <w:ilvl w:val="0"/>
          <w:numId w:val="22"/>
        </w:numPr>
        <w:spacing w:after="0" w:line="360" w:lineRule="auto"/>
        <w:rPr>
          <w:sz w:val="22"/>
        </w:rPr>
      </w:pPr>
      <w:r w:rsidRPr="0018478C">
        <w:rPr>
          <w:sz w:val="22"/>
        </w:rPr>
        <w:t>Now</w:t>
      </w:r>
      <w:r w:rsidR="004B4CFC" w:rsidRPr="0018478C">
        <w:rPr>
          <w:sz w:val="22"/>
        </w:rPr>
        <w:t xml:space="preserve"> – September 30, 202</w:t>
      </w:r>
      <w:r w:rsidR="0018478C" w:rsidRPr="0018478C">
        <w:rPr>
          <w:sz w:val="22"/>
        </w:rPr>
        <w:t>5</w:t>
      </w:r>
      <w:r w:rsidR="004B4CFC" w:rsidRPr="0018478C">
        <w:rPr>
          <w:sz w:val="22"/>
        </w:rPr>
        <w:t xml:space="preserve"> - </w:t>
      </w:r>
      <w:r w:rsidR="004B4CFC"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7F768D3F" w14:textId="2616DEBE" w:rsidR="0005204D" w:rsidRPr="0018478C" w:rsidRDefault="0005204D" w:rsidP="00E60800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 xml:space="preserve">Board of Assessment Review – 2 Vacancies-  </w:t>
      </w:r>
    </w:p>
    <w:p w14:paraId="02159616" w14:textId="77777777" w:rsidR="0005204D" w:rsidRPr="0018478C" w:rsidRDefault="0005204D" w:rsidP="00E60800">
      <w:pPr>
        <w:spacing w:after="0" w:line="240" w:lineRule="auto"/>
        <w:rPr>
          <w:b/>
          <w:i/>
          <w:sz w:val="22"/>
        </w:rPr>
      </w:pPr>
    </w:p>
    <w:p w14:paraId="112B888F" w14:textId="59D145D1" w:rsidR="0005204D" w:rsidRPr="0018478C" w:rsidRDefault="0005204D" w:rsidP="00E60800">
      <w:pPr>
        <w:pStyle w:val="ListParagraph"/>
        <w:numPr>
          <w:ilvl w:val="0"/>
          <w:numId w:val="33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2023 -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4C703C64" w14:textId="1ACF223D" w:rsidR="0005204D" w:rsidRPr="0018478C" w:rsidRDefault="0005204D" w:rsidP="00E60800">
      <w:pPr>
        <w:pStyle w:val="ListParagraph"/>
        <w:numPr>
          <w:ilvl w:val="0"/>
          <w:numId w:val="33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2024 -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27A57FA2" w14:textId="46497A9E" w:rsidR="0005204D" w:rsidRPr="0018478C" w:rsidRDefault="0018478C" w:rsidP="0018478C">
      <w:pPr>
        <w:pStyle w:val="ListParagraph"/>
        <w:numPr>
          <w:ilvl w:val="0"/>
          <w:numId w:val="33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41F61980" w14:textId="12E3E041" w:rsidR="0005204D" w:rsidRPr="0018478C" w:rsidRDefault="0005204D" w:rsidP="00E60800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Cable TV Regulatory Board – 4 Vacancies-HASN’T MET IN YEARS</w:t>
      </w:r>
    </w:p>
    <w:p w14:paraId="193D261C" w14:textId="77777777" w:rsidR="0005204D" w:rsidRPr="0018478C" w:rsidRDefault="0005204D" w:rsidP="00E60800">
      <w:pPr>
        <w:spacing w:after="0" w:line="240" w:lineRule="auto"/>
        <w:rPr>
          <w:b/>
          <w:i/>
          <w:sz w:val="22"/>
        </w:rPr>
      </w:pPr>
    </w:p>
    <w:p w14:paraId="59EBB525" w14:textId="0340559D" w:rsidR="0005204D" w:rsidRPr="0018478C" w:rsidRDefault="0005204D" w:rsidP="00E60800">
      <w:pPr>
        <w:pStyle w:val="ListParagraph"/>
        <w:numPr>
          <w:ilvl w:val="0"/>
          <w:numId w:val="34"/>
        </w:numPr>
        <w:spacing w:after="0" w:line="360" w:lineRule="auto"/>
        <w:rPr>
          <w:sz w:val="22"/>
        </w:rPr>
      </w:pPr>
      <w:r w:rsidRPr="0018478C">
        <w:rPr>
          <w:sz w:val="22"/>
        </w:rPr>
        <w:t>Now – September 30, 202</w:t>
      </w:r>
      <w:r w:rsidR="0018478C" w:rsidRPr="0018478C">
        <w:rPr>
          <w:sz w:val="22"/>
        </w:rPr>
        <w:t>5</w:t>
      </w:r>
      <w:r w:rsidRPr="0018478C">
        <w:rPr>
          <w:sz w:val="22"/>
        </w:rPr>
        <w:t xml:space="preserve">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1C49AE4E" w14:textId="363EA05F" w:rsidR="0005204D" w:rsidRPr="0018478C" w:rsidRDefault="0005204D" w:rsidP="00E60800">
      <w:pPr>
        <w:pStyle w:val="ListParagraph"/>
        <w:numPr>
          <w:ilvl w:val="0"/>
          <w:numId w:val="34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2023 -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51B0ACEB" w14:textId="76FA37B7" w:rsidR="0005204D" w:rsidRPr="0018478C" w:rsidRDefault="0005204D" w:rsidP="00E60800">
      <w:pPr>
        <w:pStyle w:val="ListParagraph"/>
        <w:numPr>
          <w:ilvl w:val="0"/>
          <w:numId w:val="34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2023 </w:t>
      </w:r>
      <w:r w:rsidR="006B6AE8" w:rsidRPr="0018478C">
        <w:rPr>
          <w:sz w:val="22"/>
        </w:rPr>
        <w:t>–</w:t>
      </w:r>
      <w:r w:rsidRPr="0018478C">
        <w:rPr>
          <w:sz w:val="22"/>
        </w:rPr>
        <w:t xml:space="preserve"> </w:t>
      </w:r>
      <w:r w:rsidR="006B6AE8" w:rsidRPr="0018478C">
        <w:rPr>
          <w:sz w:val="22"/>
        </w:rPr>
        <w:t>RSU Rep _________________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01E69143" w14:textId="04417761" w:rsidR="0005204D" w:rsidRPr="0018478C" w:rsidRDefault="0005204D" w:rsidP="00E60800">
      <w:pPr>
        <w:pStyle w:val="ListParagraph"/>
        <w:numPr>
          <w:ilvl w:val="0"/>
          <w:numId w:val="34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2024 -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4436EBBD" w14:textId="1000481B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Complete Streets-1 Vacancy</w:t>
      </w:r>
    </w:p>
    <w:p w14:paraId="09FE86EF" w14:textId="77777777" w:rsidR="0018478C" w:rsidRPr="0018478C" w:rsidRDefault="0018478C" w:rsidP="0018478C">
      <w:pPr>
        <w:pStyle w:val="ListParagraph"/>
        <w:numPr>
          <w:ilvl w:val="0"/>
          <w:numId w:val="41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05BFB295" w14:textId="29D5F40C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 xml:space="preserve">Conservation </w:t>
      </w:r>
      <w:proofErr w:type="spellStart"/>
      <w:r w:rsidRPr="0018478C">
        <w:rPr>
          <w:b/>
          <w:i/>
          <w:sz w:val="22"/>
        </w:rPr>
        <w:t>Connission</w:t>
      </w:r>
      <w:proofErr w:type="spellEnd"/>
      <w:r w:rsidRPr="0018478C">
        <w:rPr>
          <w:b/>
          <w:i/>
          <w:sz w:val="22"/>
        </w:rPr>
        <w:t>--1 Vacancy</w:t>
      </w:r>
    </w:p>
    <w:p w14:paraId="75196CCF" w14:textId="3D032798" w:rsidR="0005204D" w:rsidRPr="0018478C" w:rsidRDefault="0018478C" w:rsidP="0018478C">
      <w:pPr>
        <w:pStyle w:val="ListParagraph"/>
        <w:numPr>
          <w:ilvl w:val="0"/>
          <w:numId w:val="42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3AFF1FFC" w14:textId="77777777" w:rsidR="00845E28" w:rsidRPr="0018478C" w:rsidRDefault="00845E28" w:rsidP="00E60800">
      <w:pPr>
        <w:spacing w:after="0" w:line="240" w:lineRule="auto"/>
        <w:rPr>
          <w:b/>
          <w:i/>
          <w:sz w:val="22"/>
        </w:rPr>
      </w:pPr>
    </w:p>
    <w:p w14:paraId="02232D84" w14:textId="62D45310" w:rsidR="003422C0" w:rsidRDefault="003422C0" w:rsidP="00E60800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Hunter Rd Fields – 3 Vacancies-District 4, Conservation Commission representative and RSU5 representative.</w:t>
      </w:r>
    </w:p>
    <w:p w14:paraId="06837EC8" w14:textId="77777777" w:rsidR="0018478C" w:rsidRPr="0018478C" w:rsidRDefault="0018478C" w:rsidP="00E60800">
      <w:pPr>
        <w:spacing w:after="0" w:line="240" w:lineRule="auto"/>
        <w:rPr>
          <w:b/>
          <w:i/>
          <w:sz w:val="22"/>
        </w:rPr>
      </w:pPr>
    </w:p>
    <w:p w14:paraId="1A95C11A" w14:textId="0ACA8FEE" w:rsidR="003422C0" w:rsidRPr="0018478C" w:rsidRDefault="003422C0" w:rsidP="00E60800">
      <w:pPr>
        <w:pStyle w:val="ListParagraph"/>
        <w:numPr>
          <w:ilvl w:val="0"/>
          <w:numId w:val="36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March 31, 2022 – March 31, 2025 </w:t>
      </w:r>
      <w:r w:rsidR="006B6AE8" w:rsidRPr="0018478C">
        <w:rPr>
          <w:sz w:val="22"/>
        </w:rPr>
        <w:t>-Conservation Commission Rep</w:t>
      </w:r>
      <w:r w:rsidRPr="0018478C">
        <w:rPr>
          <w:sz w:val="22"/>
        </w:rPr>
        <w:t>_______</w:t>
      </w:r>
    </w:p>
    <w:p w14:paraId="700E1BD8" w14:textId="40BF74F5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Police Advisory-1 Vacancy-1 student vacancy</w:t>
      </w:r>
    </w:p>
    <w:p w14:paraId="684F11B8" w14:textId="77777777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</w:p>
    <w:p w14:paraId="3C67C18C" w14:textId="100C3098" w:rsidR="0018478C" w:rsidRPr="0018478C" w:rsidRDefault="0018478C" w:rsidP="0018478C">
      <w:pPr>
        <w:pStyle w:val="ListParagraph"/>
        <w:numPr>
          <w:ilvl w:val="0"/>
          <w:numId w:val="43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3EB10286" w14:textId="4F3183A3" w:rsidR="0018478C" w:rsidRPr="0018478C" w:rsidRDefault="0018478C" w:rsidP="0018478C">
      <w:pPr>
        <w:pStyle w:val="ListParagraph"/>
        <w:numPr>
          <w:ilvl w:val="0"/>
          <w:numId w:val="43"/>
        </w:numPr>
        <w:spacing w:after="0" w:line="360" w:lineRule="auto"/>
        <w:rPr>
          <w:sz w:val="22"/>
        </w:rPr>
      </w:pPr>
      <w:r w:rsidRPr="0018478C">
        <w:rPr>
          <w:sz w:val="22"/>
        </w:rPr>
        <w:t>Now – September 30, 2025 - Student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46D1582A" w14:textId="79D184FF" w:rsidR="0018478C" w:rsidRDefault="0018478C" w:rsidP="0018478C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>Shellfish Conservation Commission-</w:t>
      </w:r>
      <w:r w:rsidR="00FD1775">
        <w:rPr>
          <w:b/>
          <w:i/>
          <w:sz w:val="22"/>
        </w:rPr>
        <w:t>2</w:t>
      </w:r>
      <w:r w:rsidRPr="0018478C">
        <w:rPr>
          <w:b/>
          <w:i/>
          <w:sz w:val="22"/>
        </w:rPr>
        <w:t xml:space="preserve"> Vacanc</w:t>
      </w:r>
      <w:r w:rsidR="00FD1775">
        <w:rPr>
          <w:b/>
          <w:i/>
          <w:sz w:val="22"/>
        </w:rPr>
        <w:t>ies</w:t>
      </w:r>
      <w:bookmarkStart w:id="0" w:name="_GoBack"/>
      <w:bookmarkEnd w:id="0"/>
    </w:p>
    <w:p w14:paraId="7C18E9F5" w14:textId="77777777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</w:p>
    <w:p w14:paraId="68302124" w14:textId="2D87A5EF" w:rsidR="0018478C" w:rsidRPr="00FD1775" w:rsidRDefault="0018478C" w:rsidP="0018478C">
      <w:pPr>
        <w:pStyle w:val="ListParagraph"/>
        <w:numPr>
          <w:ilvl w:val="0"/>
          <w:numId w:val="44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47F58C61" w14:textId="4C656260" w:rsidR="00FD1775" w:rsidRPr="00FD1775" w:rsidRDefault="00FD1775" w:rsidP="00FD1775">
      <w:pPr>
        <w:pStyle w:val="ListParagraph"/>
        <w:numPr>
          <w:ilvl w:val="0"/>
          <w:numId w:val="44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7378DB71" w14:textId="77777777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</w:p>
    <w:p w14:paraId="43AACB09" w14:textId="6C462F95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  <w:r w:rsidRPr="0018478C">
        <w:rPr>
          <w:b/>
          <w:i/>
          <w:sz w:val="22"/>
        </w:rPr>
        <w:t xml:space="preserve">Sustainability– 3 Vacancies-  </w:t>
      </w:r>
    </w:p>
    <w:p w14:paraId="0A3BF6D5" w14:textId="77777777" w:rsidR="0018478C" w:rsidRPr="0018478C" w:rsidRDefault="0018478C" w:rsidP="0018478C">
      <w:pPr>
        <w:spacing w:after="0" w:line="240" w:lineRule="auto"/>
        <w:rPr>
          <w:b/>
          <w:i/>
          <w:sz w:val="22"/>
        </w:rPr>
      </w:pPr>
    </w:p>
    <w:p w14:paraId="397905B2" w14:textId="16A8A27F" w:rsidR="0018478C" w:rsidRPr="0018478C" w:rsidRDefault="0018478C" w:rsidP="0018478C">
      <w:pPr>
        <w:pStyle w:val="ListParagraph"/>
        <w:numPr>
          <w:ilvl w:val="0"/>
          <w:numId w:val="45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72DC5FF8" w14:textId="54181213" w:rsidR="0018478C" w:rsidRPr="0018478C" w:rsidRDefault="0018478C" w:rsidP="0018478C">
      <w:pPr>
        <w:pStyle w:val="ListParagraph"/>
        <w:numPr>
          <w:ilvl w:val="0"/>
          <w:numId w:val="45"/>
        </w:numPr>
        <w:spacing w:after="0" w:line="360" w:lineRule="auto"/>
        <w:rPr>
          <w:sz w:val="22"/>
        </w:rPr>
      </w:pPr>
      <w:r w:rsidRPr="0018478C">
        <w:rPr>
          <w:sz w:val="22"/>
        </w:rPr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p w14:paraId="5F1289DD" w14:textId="0F7FDDBD" w:rsidR="006B6AE8" w:rsidRPr="0018478C" w:rsidRDefault="0018478C" w:rsidP="0018478C">
      <w:pPr>
        <w:pStyle w:val="ListParagraph"/>
        <w:numPr>
          <w:ilvl w:val="0"/>
          <w:numId w:val="45"/>
        </w:numPr>
        <w:spacing w:after="0" w:line="360" w:lineRule="auto"/>
        <w:rPr>
          <w:sz w:val="22"/>
        </w:rPr>
      </w:pPr>
      <w:r w:rsidRPr="0018478C">
        <w:rPr>
          <w:sz w:val="22"/>
        </w:rPr>
        <w:lastRenderedPageBreak/>
        <w:t xml:space="preserve">Now – September 30, 2025 - </w:t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  <w:r w:rsidRPr="0018478C">
        <w:rPr>
          <w:sz w:val="22"/>
          <w:u w:val="single"/>
        </w:rPr>
        <w:tab/>
      </w:r>
    </w:p>
    <w:sectPr w:rsidR="006B6AE8" w:rsidRPr="0018478C" w:rsidSect="0007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CEE"/>
    <w:multiLevelType w:val="hybridMultilevel"/>
    <w:tmpl w:val="C9C4E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62651"/>
    <w:multiLevelType w:val="hybridMultilevel"/>
    <w:tmpl w:val="7EA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4CF8"/>
    <w:multiLevelType w:val="hybridMultilevel"/>
    <w:tmpl w:val="F508E2EE"/>
    <w:lvl w:ilvl="0" w:tplc="C4B6EB5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959CF"/>
    <w:multiLevelType w:val="hybridMultilevel"/>
    <w:tmpl w:val="C9C4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B34"/>
    <w:multiLevelType w:val="hybridMultilevel"/>
    <w:tmpl w:val="3EB6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6CA9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EF0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E97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D04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62BD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9A3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0F1B"/>
    <w:multiLevelType w:val="hybridMultilevel"/>
    <w:tmpl w:val="77C6555E"/>
    <w:lvl w:ilvl="0" w:tplc="A48880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827012"/>
    <w:multiLevelType w:val="hybridMultilevel"/>
    <w:tmpl w:val="38B49F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18302D"/>
    <w:multiLevelType w:val="hybridMultilevel"/>
    <w:tmpl w:val="8BD8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510B"/>
    <w:multiLevelType w:val="hybridMultilevel"/>
    <w:tmpl w:val="E546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17C"/>
    <w:multiLevelType w:val="hybridMultilevel"/>
    <w:tmpl w:val="0324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5145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E7465"/>
    <w:multiLevelType w:val="hybridMultilevel"/>
    <w:tmpl w:val="1FEE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57DF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E1E30"/>
    <w:multiLevelType w:val="hybridMultilevel"/>
    <w:tmpl w:val="A652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4DF"/>
    <w:multiLevelType w:val="hybridMultilevel"/>
    <w:tmpl w:val="C9C4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038C1"/>
    <w:multiLevelType w:val="hybridMultilevel"/>
    <w:tmpl w:val="54300C40"/>
    <w:lvl w:ilvl="0" w:tplc="32D0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15AF0"/>
    <w:multiLevelType w:val="hybridMultilevel"/>
    <w:tmpl w:val="FB8487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9F1641D"/>
    <w:multiLevelType w:val="hybridMultilevel"/>
    <w:tmpl w:val="8E10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3CBE"/>
    <w:multiLevelType w:val="hybridMultilevel"/>
    <w:tmpl w:val="321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1527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2195C"/>
    <w:multiLevelType w:val="hybridMultilevel"/>
    <w:tmpl w:val="2816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9647D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5843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427"/>
    <w:multiLevelType w:val="hybridMultilevel"/>
    <w:tmpl w:val="E4AAE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C3151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254C"/>
    <w:multiLevelType w:val="hybridMultilevel"/>
    <w:tmpl w:val="57360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04DDF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A81"/>
    <w:multiLevelType w:val="hybridMultilevel"/>
    <w:tmpl w:val="F2E01FE8"/>
    <w:lvl w:ilvl="0" w:tplc="32D0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436270"/>
    <w:multiLevelType w:val="hybridMultilevel"/>
    <w:tmpl w:val="C2EE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A18A5"/>
    <w:multiLevelType w:val="hybridMultilevel"/>
    <w:tmpl w:val="9E4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03030"/>
    <w:multiLevelType w:val="hybridMultilevel"/>
    <w:tmpl w:val="356C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A00AF"/>
    <w:multiLevelType w:val="hybridMultilevel"/>
    <w:tmpl w:val="C9C4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34AEB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075DC"/>
    <w:multiLevelType w:val="hybridMultilevel"/>
    <w:tmpl w:val="92C6472C"/>
    <w:lvl w:ilvl="0" w:tplc="32D0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D5DDA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4999"/>
    <w:multiLevelType w:val="hybridMultilevel"/>
    <w:tmpl w:val="B1CA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C3714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369D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2E17"/>
    <w:multiLevelType w:val="hybridMultilevel"/>
    <w:tmpl w:val="0DB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37"/>
  </w:num>
  <w:num w:numId="4">
    <w:abstractNumId w:val="11"/>
  </w:num>
  <w:num w:numId="5">
    <w:abstractNumId w:val="23"/>
  </w:num>
  <w:num w:numId="6">
    <w:abstractNumId w:val="24"/>
  </w:num>
  <w:num w:numId="7">
    <w:abstractNumId w:val="34"/>
  </w:num>
  <w:num w:numId="8">
    <w:abstractNumId w:val="14"/>
  </w:num>
  <w:num w:numId="9">
    <w:abstractNumId w:val="15"/>
  </w:num>
  <w:num w:numId="10">
    <w:abstractNumId w:val="20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33"/>
  </w:num>
  <w:num w:numId="18">
    <w:abstractNumId w:val="21"/>
  </w:num>
  <w:num w:numId="19">
    <w:abstractNumId w:val="39"/>
  </w:num>
  <w:num w:numId="20">
    <w:abstractNumId w:val="35"/>
  </w:num>
  <w:num w:numId="21">
    <w:abstractNumId w:val="36"/>
  </w:num>
  <w:num w:numId="22">
    <w:abstractNumId w:val="8"/>
  </w:num>
  <w:num w:numId="23">
    <w:abstractNumId w:val="12"/>
  </w:num>
  <w:num w:numId="24">
    <w:abstractNumId w:val="2"/>
  </w:num>
  <w:num w:numId="25">
    <w:abstractNumId w:val="26"/>
  </w:num>
  <w:num w:numId="26">
    <w:abstractNumId w:val="29"/>
  </w:num>
  <w:num w:numId="27">
    <w:abstractNumId w:val="22"/>
  </w:num>
  <w:num w:numId="28">
    <w:abstractNumId w:val="31"/>
  </w:num>
  <w:num w:numId="29">
    <w:abstractNumId w:val="25"/>
  </w:num>
  <w:num w:numId="30">
    <w:abstractNumId w:val="5"/>
  </w:num>
  <w:num w:numId="31">
    <w:abstractNumId w:val="40"/>
  </w:num>
  <w:num w:numId="32">
    <w:abstractNumId w:val="10"/>
  </w:num>
  <w:num w:numId="33">
    <w:abstractNumId w:val="9"/>
  </w:num>
  <w:num w:numId="34">
    <w:abstractNumId w:val="18"/>
  </w:num>
  <w:num w:numId="35">
    <w:abstractNumId w:val="42"/>
  </w:num>
  <w:num w:numId="36">
    <w:abstractNumId w:val="28"/>
  </w:num>
  <w:num w:numId="37">
    <w:abstractNumId w:val="32"/>
  </w:num>
  <w:num w:numId="38">
    <w:abstractNumId w:val="43"/>
  </w:num>
  <w:num w:numId="39">
    <w:abstractNumId w:val="38"/>
  </w:num>
  <w:num w:numId="40">
    <w:abstractNumId w:val="16"/>
  </w:num>
  <w:num w:numId="41">
    <w:abstractNumId w:val="6"/>
  </w:num>
  <w:num w:numId="42">
    <w:abstractNumId w:val="27"/>
  </w:num>
  <w:num w:numId="43">
    <w:abstractNumId w:val="44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50"/>
    <w:rsid w:val="000239E2"/>
    <w:rsid w:val="0005204D"/>
    <w:rsid w:val="000677BF"/>
    <w:rsid w:val="00073BB5"/>
    <w:rsid w:val="00081F5A"/>
    <w:rsid w:val="00116AAA"/>
    <w:rsid w:val="0018478C"/>
    <w:rsid w:val="001C02B0"/>
    <w:rsid w:val="001C058B"/>
    <w:rsid w:val="001C751A"/>
    <w:rsid w:val="001F20D9"/>
    <w:rsid w:val="002D20C4"/>
    <w:rsid w:val="002D23B4"/>
    <w:rsid w:val="00331A31"/>
    <w:rsid w:val="003422C0"/>
    <w:rsid w:val="00346A00"/>
    <w:rsid w:val="003D4848"/>
    <w:rsid w:val="003D5DB7"/>
    <w:rsid w:val="003F1ABE"/>
    <w:rsid w:val="00401CB7"/>
    <w:rsid w:val="00442707"/>
    <w:rsid w:val="00475864"/>
    <w:rsid w:val="004B4CFC"/>
    <w:rsid w:val="004F02A9"/>
    <w:rsid w:val="00532BC2"/>
    <w:rsid w:val="005626FA"/>
    <w:rsid w:val="00570547"/>
    <w:rsid w:val="005B2CFA"/>
    <w:rsid w:val="006535EB"/>
    <w:rsid w:val="00685088"/>
    <w:rsid w:val="006A1316"/>
    <w:rsid w:val="006A3899"/>
    <w:rsid w:val="006B6AE8"/>
    <w:rsid w:val="007312A4"/>
    <w:rsid w:val="00733AAA"/>
    <w:rsid w:val="007670EF"/>
    <w:rsid w:val="007D2E80"/>
    <w:rsid w:val="007E2CEA"/>
    <w:rsid w:val="007F324F"/>
    <w:rsid w:val="00845E28"/>
    <w:rsid w:val="00877BB4"/>
    <w:rsid w:val="00884227"/>
    <w:rsid w:val="008E068F"/>
    <w:rsid w:val="00934575"/>
    <w:rsid w:val="00934FA9"/>
    <w:rsid w:val="00963150"/>
    <w:rsid w:val="00975319"/>
    <w:rsid w:val="00AC2DAB"/>
    <w:rsid w:val="00AE13BE"/>
    <w:rsid w:val="00AE409B"/>
    <w:rsid w:val="00B11861"/>
    <w:rsid w:val="00B156E4"/>
    <w:rsid w:val="00B52C4B"/>
    <w:rsid w:val="00B81ABC"/>
    <w:rsid w:val="00BB72DA"/>
    <w:rsid w:val="00C616CD"/>
    <w:rsid w:val="00C77CD4"/>
    <w:rsid w:val="00C9668A"/>
    <w:rsid w:val="00CE222D"/>
    <w:rsid w:val="00CE2E97"/>
    <w:rsid w:val="00D865BD"/>
    <w:rsid w:val="00DF1444"/>
    <w:rsid w:val="00E131C1"/>
    <w:rsid w:val="00E338D6"/>
    <w:rsid w:val="00E40752"/>
    <w:rsid w:val="00E54B9A"/>
    <w:rsid w:val="00E60800"/>
    <w:rsid w:val="00E85E62"/>
    <w:rsid w:val="00EF6169"/>
    <w:rsid w:val="00F42915"/>
    <w:rsid w:val="00F64BB7"/>
    <w:rsid w:val="00FC07B3"/>
    <w:rsid w:val="00FD1775"/>
    <w:rsid w:val="00FE65F6"/>
    <w:rsid w:val="00FF20F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788A"/>
  <w15:docId w15:val="{EFF9D343-5FC6-4BF1-8AD4-0B35D84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7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jhanselman</dc:creator>
  <cp:lastModifiedBy>Christine Wolfe</cp:lastModifiedBy>
  <cp:revision>3</cp:revision>
  <cp:lastPrinted>2022-02-28T16:52:00Z</cp:lastPrinted>
  <dcterms:created xsi:type="dcterms:W3CDTF">2022-08-17T17:43:00Z</dcterms:created>
  <dcterms:modified xsi:type="dcterms:W3CDTF">2022-08-30T19:57:00Z</dcterms:modified>
</cp:coreProperties>
</file>